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33" w:rsidRPr="00571133" w:rsidRDefault="00571133" w:rsidP="00571133">
      <w:pPr>
        <w:pStyle w:val="ConsPlusNormal"/>
        <w:ind w:right="-1" w:firstLine="0"/>
        <w:jc w:val="both"/>
        <w:outlineLvl w:val="1"/>
      </w:pPr>
    </w:p>
    <w:p w:rsidR="00571133" w:rsidRPr="00A270B8" w:rsidRDefault="00571133" w:rsidP="00A225FA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A270B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DD0434">
        <w:rPr>
          <w:rFonts w:ascii="Times New Roman" w:hAnsi="Times New Roman" w:cs="Times New Roman"/>
          <w:sz w:val="24"/>
          <w:szCs w:val="24"/>
        </w:rPr>
        <w:t>Г</w:t>
      </w:r>
      <w:r w:rsidRPr="00A270B8">
        <w:rPr>
          <w:rFonts w:ascii="Times New Roman" w:hAnsi="Times New Roman" w:cs="Times New Roman"/>
          <w:sz w:val="24"/>
          <w:szCs w:val="24"/>
        </w:rPr>
        <w:t>лавного управления</w:t>
      </w:r>
    </w:p>
    <w:p w:rsidR="00571133" w:rsidRDefault="00571133" w:rsidP="00A225FA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D043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270B8">
        <w:rPr>
          <w:rFonts w:ascii="Times New Roman" w:hAnsi="Times New Roman" w:cs="Times New Roman"/>
          <w:sz w:val="24"/>
          <w:szCs w:val="24"/>
        </w:rPr>
        <w:t xml:space="preserve">МЧС России по </w:t>
      </w:r>
      <w:r w:rsidR="00A270B8">
        <w:rPr>
          <w:rFonts w:ascii="Times New Roman" w:hAnsi="Times New Roman" w:cs="Times New Roman"/>
          <w:sz w:val="24"/>
          <w:szCs w:val="24"/>
        </w:rPr>
        <w:t>Ульяновской области</w:t>
      </w:r>
    </w:p>
    <w:p w:rsidR="00A225FA" w:rsidRDefault="00A225FA" w:rsidP="00A225FA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A270B8" w:rsidRPr="00A270B8" w:rsidRDefault="00A270B8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AC2FAE" w:rsidRPr="00AC2FAE" w:rsidRDefault="00AC2FAE" w:rsidP="00AC2FAE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2FAE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AC2FAE" w:rsidRPr="00AC2FAE" w:rsidRDefault="00AC2FAE" w:rsidP="00AC2FAE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"/>
        <w:gridCol w:w="7000"/>
        <w:gridCol w:w="250"/>
      </w:tblGrid>
      <w:tr w:rsidR="00AC2FAE" w:rsidRPr="00AC2FA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C2FAE" w:rsidRPr="00AC2FAE" w:rsidRDefault="00AC2FA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2F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C2FAE" w:rsidRPr="00AC2FAE" w:rsidRDefault="00AC2FA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C2F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C2FAE" w:rsidRPr="00AC2FAE" w:rsidRDefault="00AC2FA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F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AC2FAE" w:rsidRPr="00AC2FA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C2FAE" w:rsidRPr="00AC2FAE" w:rsidRDefault="00AC2FA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F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C2FAE" w:rsidRPr="00AC2FAE" w:rsidRDefault="00AC2FA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AE">
              <w:rPr>
                <w:rFonts w:ascii="Times New Roman" w:hAnsi="Times New Roman" w:cs="Times New Roman"/>
                <w:sz w:val="24"/>
                <w:szCs w:val="24"/>
              </w:rPr>
              <w:t>(наименование общественного объединения пожарной охраны)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C2FAE" w:rsidRPr="00AC2FAE" w:rsidRDefault="00AC2FA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F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AC2FAE" w:rsidRPr="00AC2FAE" w:rsidRDefault="00AC2FAE" w:rsidP="00AC2F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FAE" w:rsidRPr="00AC2FAE" w:rsidRDefault="00AC2FAE" w:rsidP="00AC2FAE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2FAE">
        <w:rPr>
          <w:rFonts w:ascii="Times New Roman" w:hAnsi="Times New Roman" w:cs="Times New Roman"/>
          <w:b/>
          <w:bCs/>
          <w:sz w:val="24"/>
          <w:szCs w:val="24"/>
        </w:rPr>
        <w:t>О СОЗДАННЫХ ПОДРАЗДЕЛЕНИЯХ ПОЖАРНОЙ ОХРАНЫ, НАЛИЧИИ ДОБРОВОЛЬНЫХ ПОЖАРНЫХ, ИМУЩЕСТВА И ОБОРУДОВАНИЯ</w:t>
      </w: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C2FAE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AC2FAE" w:rsidRDefault="00AC2FAE" w:rsidP="00AC2FA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1. Место нахождения подразделения добровольной пожарной охраны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C2FAE">
        <w:rPr>
          <w:rFonts w:ascii="Times New Roman" w:hAnsi="Times New Roman" w:cs="Times New Roman"/>
          <w:sz w:val="20"/>
          <w:szCs w:val="20"/>
        </w:rPr>
        <w:t>Предоставляется информация по каждому подразделению добровольной пожарной охраны (месту его нахождения), входящему в состав общественного объединения пожарной охраны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AC2FAE">
        <w:rPr>
          <w:rFonts w:ascii="Times New Roman" w:hAnsi="Times New Roman" w:cs="Times New Roman"/>
          <w:sz w:val="20"/>
          <w:szCs w:val="20"/>
        </w:rPr>
        <w:t>.</w:t>
      </w:r>
    </w:p>
    <w:p w:rsidR="00AC2FAE" w:rsidRDefault="00AC2FAE" w:rsidP="00AC2FA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AC2FAE" w:rsidRDefault="00AC2FAE" w:rsidP="00AC2FA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3E682E" w:rsidRDefault="00AC2FAE" w:rsidP="00AC2FA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начальника подразделения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телефон ______________________________________</w:t>
      </w:r>
    </w:p>
    <w:p w:rsidR="00AC2FAE" w:rsidRDefault="00AC2FAE" w:rsidP="00AC2FA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Вид подразделения добровольной пожарной охраны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C2FAE" w:rsidRDefault="00AC2FAE" w:rsidP="00AC2FAE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C2FAE">
        <w:rPr>
          <w:rFonts w:ascii="Times New Roman" w:hAnsi="Times New Roman" w:cs="Times New Roman"/>
          <w:sz w:val="20"/>
          <w:szCs w:val="20"/>
        </w:rPr>
        <w:t>(территориальная/объектовая добровольная пожарная дружина/команда)</w:t>
      </w:r>
    </w:p>
    <w:p w:rsidR="00AC2FAE" w:rsidRDefault="0097266E" w:rsidP="00AC2FAE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97266E">
        <w:rPr>
          <w:rFonts w:ascii="Times New Roman" w:hAnsi="Times New Roman" w:cs="Times New Roman"/>
          <w:sz w:val="24"/>
          <w:szCs w:val="24"/>
        </w:rPr>
        <w:t>3</w:t>
      </w:r>
      <w:r w:rsidR="00AC2FAE" w:rsidRPr="0097266E">
        <w:rPr>
          <w:rFonts w:ascii="Times New Roman" w:hAnsi="Times New Roman" w:cs="Times New Roman"/>
          <w:sz w:val="24"/>
          <w:szCs w:val="24"/>
        </w:rPr>
        <w:t xml:space="preserve">. </w:t>
      </w:r>
      <w:r w:rsidR="00AC2FAE" w:rsidRPr="0097266E">
        <w:rPr>
          <w:rFonts w:ascii="Times New Roman" w:hAnsi="Times New Roman" w:cs="Times New Roman"/>
          <w:sz w:val="24"/>
          <w:szCs w:val="24"/>
        </w:rPr>
        <w:t>Сведения</w:t>
      </w:r>
      <w:r w:rsidR="00AC2FAE">
        <w:rPr>
          <w:rFonts w:ascii="Times New Roman" w:hAnsi="Times New Roman" w:cs="Times New Roman"/>
          <w:sz w:val="24"/>
          <w:szCs w:val="24"/>
        </w:rPr>
        <w:t xml:space="preserve"> о зданиях (сооружениях и помещениях) для обеспечения деятельности подразделения добровольной пожарной охраны</w:t>
      </w:r>
      <w:r w:rsidR="00AC2FAE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AC2FAE" w:rsidRDefault="00AC2FAE" w:rsidP="00AC2FAE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C2FAE" w:rsidRDefault="0097266E" w:rsidP="0097266E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7266E">
        <w:rPr>
          <w:rFonts w:ascii="Times New Roman" w:hAnsi="Times New Roman" w:cs="Times New Roman"/>
          <w:sz w:val="20"/>
          <w:szCs w:val="20"/>
        </w:rPr>
        <w:t>(характеристика и количество пожарных депо/приспособленных зданий и сооружений/иных помещений)</w:t>
      </w:r>
    </w:p>
    <w:p w:rsidR="0097266E" w:rsidRDefault="0097266E" w:rsidP="0097266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Сведения об имеющихся в наличии мобильных средствах пожаротушения в подразделении добровольной пожарной охраны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4230"/>
        <w:gridCol w:w="1170"/>
      </w:tblGrid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мобильного средства пожаротушения (основной пожарный автомобиль/специальный пожарный автомобиль/иные мобильные средства пожаротушения)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мобильного средства пожаротушения (пожарная автоцистерна/пожарный 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лесопатрульный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/пожарная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автолестница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/АРС-15/пожарная мотопомпа и т.п.)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</w:tr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7266E" w:rsidRDefault="0097266E" w:rsidP="0097266E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7266E" w:rsidRDefault="0097266E" w:rsidP="0097266E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Сведения о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имеющихся в наличии в подразделении добровольной пожарной охраны переносных и передвижных огнетушителей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proofErr w:type="gramEnd"/>
    </w:p>
    <w:p w:rsidR="0097266E" w:rsidRDefault="0097266E" w:rsidP="0097266E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97266E" w:rsidRDefault="0097266E" w:rsidP="0097266E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7266E">
        <w:rPr>
          <w:rFonts w:ascii="Times New Roman" w:hAnsi="Times New Roman" w:cs="Times New Roman"/>
          <w:sz w:val="20"/>
          <w:szCs w:val="20"/>
        </w:rPr>
        <w:t>(тип огнетушителей и количество)</w:t>
      </w:r>
    </w:p>
    <w:p w:rsidR="0097266E" w:rsidRDefault="0097266E" w:rsidP="009726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Сведения о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имеющемся в наличии пожарном оборудовании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500"/>
      </w:tblGrid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количество</w:t>
            </w:r>
          </w:p>
        </w:tc>
      </w:tr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Стволы пожарные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Рукава пожарные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Рукавная арматура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Приспособления вспомогательные рукавные (задержки рукавные, заглушки, мостики рукавные и т.п.)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водозабора (колонка пожарная, рукава всасывающие, сетка всасывающая и т.п.)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 пожарный инструмент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подъема на высоту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спуска с высоты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Аварийно-спасательное оборудование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266E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Пожарный инструмент механизированный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66E" w:rsidRDefault="0097266E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D0A40" w:rsidRDefault="00ED0A40" w:rsidP="00ED0A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A40" w:rsidRDefault="00ED0A40" w:rsidP="00ED0A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Информация о наличии в подразделении добровольной пожарной охраны средств индивидуальной защиты и спасения людей при пожаре (защиты органов дыхания и зрения, защиты пожарных)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500"/>
      </w:tblGrid>
      <w:tr w:rsidR="00ED0A40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защиты и спасения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количество</w:t>
            </w:r>
          </w:p>
        </w:tc>
      </w:tr>
      <w:tr w:rsidR="00ED0A40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Боевая одежда пожарных (БОП)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0A40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защиты головы (каски, шлемы)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0A40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Дыхательные аппараты со сжатым воздухом/кислородом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0A40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связи (радиостанции)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D0A40" w:rsidRDefault="00ED0A40" w:rsidP="00ED0A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A40" w:rsidRDefault="00ED0A40" w:rsidP="00ED0A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Сведения о личном составе подразделения добровольной пожарной охраны</w:t>
      </w:r>
    </w:p>
    <w:p w:rsidR="00ED0A40" w:rsidRDefault="00ED0A40" w:rsidP="00ED0A4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0"/>
        <w:gridCol w:w="6210"/>
        <w:gridCol w:w="1620"/>
      </w:tblGrid>
      <w:tr w:rsidR="00ED0A40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ED0A40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добровольных пожарных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0A40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работников добровольной пожарной охраны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0A40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добровольцев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0A40" w:rsidTr="00133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водителей (мотористов) мобильных средств пожаротушения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A40" w:rsidRDefault="00ED0A40" w:rsidP="0013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7266E" w:rsidRDefault="0097266E" w:rsidP="009726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66E" w:rsidRPr="0097266E" w:rsidRDefault="0097266E" w:rsidP="0097266E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0C16" w:rsidRDefault="00AD0C16" w:rsidP="00563D3B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  _________ __________________________</w:t>
      </w:r>
    </w:p>
    <w:p w:rsidR="00563D3B" w:rsidRPr="00563D3B" w:rsidRDefault="00AD0C16" w:rsidP="00563D3B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563D3B">
        <w:rPr>
          <w:rFonts w:ascii="Times New Roman" w:hAnsi="Times New Roman" w:cs="Times New Roman"/>
        </w:rPr>
        <w:t xml:space="preserve"> </w:t>
      </w:r>
      <w:r w:rsidR="00563D3B" w:rsidRPr="00563D3B">
        <w:rPr>
          <w:rFonts w:ascii="Times New Roman" w:hAnsi="Times New Roman" w:cs="Times New Roman"/>
        </w:rPr>
        <w:t>(наименование должности) (подпись) (Ф.И.О. руководителя или уполномоченного лица)</w:t>
      </w:r>
    </w:p>
    <w:p w:rsidR="00563D3B" w:rsidRDefault="00563D3B" w:rsidP="00563D3B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0C16" w:rsidRDefault="00AD0C16" w:rsidP="00563D3B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A270B8" w:rsidRDefault="00571133" w:rsidP="00563D3B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М.П.</w:t>
      </w:r>
      <w:r w:rsidR="00563D3B">
        <w:rPr>
          <w:rFonts w:ascii="Times New Roman" w:hAnsi="Times New Roman" w:cs="Times New Roman"/>
          <w:sz w:val="24"/>
          <w:szCs w:val="24"/>
        </w:rPr>
        <w:t xml:space="preserve"> (при наличии)</w:t>
      </w:r>
    </w:p>
    <w:p w:rsidR="00571133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0C16" w:rsidRPr="00A270B8" w:rsidRDefault="00AD0C16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>"__" _____________ 20__ г.</w:t>
      </w:r>
    </w:p>
    <w:p w:rsidR="00571133" w:rsidRPr="00A270B8" w:rsidRDefault="00571133" w:rsidP="00A270B8">
      <w:pPr>
        <w:pStyle w:val="ConsPlusNormal"/>
        <w:ind w:right="-426"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D6726" w:rsidRPr="00A270B8" w:rsidRDefault="008D6726" w:rsidP="00A270B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6726" w:rsidRPr="00A270B8" w:rsidSect="008D6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0AFF" w:usb1="4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1133"/>
    <w:rsid w:val="000026AE"/>
    <w:rsid w:val="00051A5B"/>
    <w:rsid w:val="001D5A36"/>
    <w:rsid w:val="003E682E"/>
    <w:rsid w:val="004C4CE9"/>
    <w:rsid w:val="00563D3B"/>
    <w:rsid w:val="00571133"/>
    <w:rsid w:val="006B107B"/>
    <w:rsid w:val="006E2DE7"/>
    <w:rsid w:val="0075587B"/>
    <w:rsid w:val="008D6726"/>
    <w:rsid w:val="0097266E"/>
    <w:rsid w:val="009A5DD1"/>
    <w:rsid w:val="009B4829"/>
    <w:rsid w:val="00A225FA"/>
    <w:rsid w:val="00A270B8"/>
    <w:rsid w:val="00AC2FAE"/>
    <w:rsid w:val="00AD0C16"/>
    <w:rsid w:val="00AD5AFA"/>
    <w:rsid w:val="00D37D6D"/>
    <w:rsid w:val="00DB1524"/>
    <w:rsid w:val="00DD0434"/>
    <w:rsid w:val="00ED0A40"/>
    <w:rsid w:val="00FF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1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57113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AC2F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mchs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2005-01-01T05:39:00Z</dcterms:created>
  <dcterms:modified xsi:type="dcterms:W3CDTF">2002-01-02T03:47:00Z</dcterms:modified>
</cp:coreProperties>
</file>